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661" w14:textId="77777777" w:rsidR="00BE4035" w:rsidRPr="00BE4035" w:rsidRDefault="00BE4035" w:rsidP="00BE4035">
      <w:pPr>
        <w:spacing w:line="240" w:lineRule="auto"/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BE4035">
        <w:rPr>
          <w:rFonts w:ascii="Microsoft YaHei UI" w:eastAsia="Microsoft YaHei UI" w:hAnsi="Microsoft YaHei UI" w:hint="eastAsia"/>
          <w:sz w:val="28"/>
          <w:szCs w:val="28"/>
        </w:rPr>
        <w:t>第二十二课：</w:t>
      </w:r>
      <w:r w:rsidRPr="00123C5D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</w:t>
      </w:r>
      <w:r w:rsidRPr="00BE4035">
        <w:rPr>
          <w:rFonts w:ascii="Microsoft YaHei UI" w:eastAsia="Microsoft YaHei UI" w:hAnsi="Microsoft YaHei UI" w:hint="eastAsia"/>
          <w:sz w:val="28"/>
          <w:szCs w:val="28"/>
        </w:rPr>
        <w:t>（启16:1-21）</w:t>
      </w:r>
    </w:p>
    <w:p w14:paraId="1B7AC2C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  <w:r w:rsidRPr="00BE4035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4F900AF6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</w:p>
    <w:p w14:paraId="64016D0F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</w:p>
    <w:p w14:paraId="25C1D5A8" w14:textId="77777777" w:rsid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</w:p>
    <w:p w14:paraId="1A47B071" w14:textId="77777777" w:rsidR="00123C5D" w:rsidRPr="00BE4035" w:rsidRDefault="00123C5D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</w:p>
    <w:p w14:paraId="182E558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  <w:r w:rsidRPr="00BE4035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4493675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  <w:r w:rsidRPr="00BE4035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65F166C0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 我听见有大声音从殿中出来，向那七位天使说：“你们去，把盛神大怒的七碗倒在地上！” </w:t>
      </w:r>
    </w:p>
    <w:p w14:paraId="78FFB946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我听见有大声音从殿中出来：神的声音, 因为15:8b说，“没有人能以进殿，直等到那七位天使所降的七灾完毕了。”</w:t>
      </w:r>
    </w:p>
    <w:p w14:paraId="0573B75B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去，倒：都是命令语气动词</w:t>
      </w:r>
    </w:p>
    <w:p w14:paraId="434DDA60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倒在地上：从天上到在地上，针对住在地上的人</w:t>
      </w:r>
    </w:p>
    <w:p w14:paraId="1CBF772F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2 第一位天使便去，把碗倒在地上，就有恶而且毒的疮生在那些有兽印记、拜兽像的人身上。</w:t>
      </w:r>
    </w:p>
    <w:p w14:paraId="784C0589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第一位天使便去：天使立即执行神的命令</w:t>
      </w:r>
    </w:p>
    <w:p w14:paraId="177D5335" w14:textId="02CF852F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把碗倒在地上：把他的碗倒在地上，即把他碗中的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的神的大怒倒在地上</w:t>
      </w:r>
    </w:p>
    <w:p w14:paraId="3DEDC416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就有恶而且毒的疮： harmful and painful sores（ESV） 有害且疼痛的疮</w:t>
      </w:r>
    </w:p>
    <w:p w14:paraId="658863CB" w14:textId="64121C0A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生在那些有兽印记、拜兽像的人身上：因为他们至少犯了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的罪</w:t>
      </w:r>
    </w:p>
    <w:p w14:paraId="3C6960DA" w14:textId="74DF77D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“此处的惩罚与罪行相称，因为那些接受了兽的印记的人，如今也在皮肤上再被加上一种 ‘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’以作报应。“---托马斯·施赖纳</w:t>
      </w:r>
    </w:p>
    <w:p w14:paraId="31B5599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与摩西在埃及所降的第六灾相似（出9:10-11）</w:t>
      </w:r>
    </w:p>
    <w:p w14:paraId="153A0FBB" w14:textId="62C7563F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些可怕、剧烈的疮类似于约伯所受的疮（伯2:1–13），但这里是恶人受苦。疮指脓肿或溃疡疮，常由感染引起，就如路加福音16:19–31中拉撒路的疮（参见16:21）。若按字面理解，这种瘟疫非常恐怖。在如此普遍的灾难下，医疗物资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内便会耗尽。此外，受灾者将无法行走、坐下或躺下而不感到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，任何经历过的人都深知此痛。”---格兰特·奥斯本</w:t>
      </w:r>
    </w:p>
    <w:p w14:paraId="6F7A3CAB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3 第二位天使把碗倒在海里，海就变成血，好象死人的血，海中的活物都死了。</w:t>
      </w:r>
    </w:p>
    <w:p w14:paraId="3F764DC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海就变成血：与摩西在埃及降的第一灾相似（出7:14-24），也与第二号的灾相似（启8:8-9）</w:t>
      </w:r>
    </w:p>
    <w:p w14:paraId="3891B2AA" w14:textId="1750AA92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死人的血: 凝结，黏稠，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的血，令人作呕</w:t>
      </w:r>
    </w:p>
    <w:p w14:paraId="487FFD86" w14:textId="5551FF21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海中的活物都死了：沿海地区臭气熏天，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712DC86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4 第三位天使把碗倒在江河与众水的泉源里，水就变成血了。 </w:t>
      </w:r>
    </w:p>
    <w:p w14:paraId="046D351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水就变成血了：饮用水变成了血</w:t>
      </w:r>
    </w:p>
    <w:p w14:paraId="6C9B676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与摩西在埃及降的第一灾相似（出7:14-24; 诗78:44），也与第三号的灾相似（启8:10-11）</w:t>
      </w:r>
    </w:p>
    <w:p w14:paraId="68ADD4B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5 我听见掌管众水的天使说：“昔在、今在的圣者啊，你这样判断是公义的！ </w:t>
      </w:r>
    </w:p>
    <w:p w14:paraId="6FC75C08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掌管众水的天使: 海水和饮用水都是由这位天使掌管的；14:18告诉我们有掌管火的天使</w:t>
      </w:r>
    </w:p>
    <w:p w14:paraId="4E228508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昔在、今在的圣者啊，你这样判断是公义的：Righteous are You, who are and who were, O Holy One, because You judged these things（NASB）</w:t>
      </w:r>
    </w:p>
    <w:p w14:paraId="1D5673E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你是公义的，你是那位现在存在、曾经存在的圣者，因为你已经审判了这些事。</w:t>
      </w:r>
    </w:p>
    <w:p w14:paraId="18AA13C8" w14:textId="7F64D38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/>
          <w:sz w:val="24"/>
        </w:rPr>
        <w:t>“</w:t>
      </w:r>
      <w:r w:rsidRPr="00BE4035">
        <w:rPr>
          <w:rFonts w:ascii="Microsoft YaHei UI" w:eastAsia="Microsoft YaHei UI" w:hAnsi="Microsoft YaHei UI" w:hint="eastAsia"/>
          <w:sz w:val="24"/>
        </w:rPr>
        <w:t>神的公义之所以成立（</w:t>
      </w:r>
      <w:proofErr w:type="spellStart"/>
      <w:r w:rsidRPr="00BE4035">
        <w:rPr>
          <w:rFonts w:ascii="Arial" w:eastAsia="Microsoft YaHei UI" w:hAnsi="Arial" w:cs="Arial"/>
          <w:sz w:val="24"/>
        </w:rPr>
        <w:t>ὅ</w:t>
      </w:r>
      <w:r w:rsidRPr="00BE4035">
        <w:rPr>
          <w:rFonts w:ascii="Microsoft YaHei UI" w:eastAsia="Microsoft YaHei UI" w:hAnsi="Microsoft YaHei UI"/>
          <w:sz w:val="24"/>
        </w:rPr>
        <w:t>τι</w:t>
      </w:r>
      <w:proofErr w:type="spellEnd"/>
      <w:r w:rsidRPr="00BE4035">
        <w:rPr>
          <w:rFonts w:ascii="Microsoft YaHei UI" w:eastAsia="Microsoft YaHei UI" w:hAnsi="Microsoft YaHei UI"/>
          <w:sz w:val="24"/>
        </w:rPr>
        <w:t>“</w:t>
      </w:r>
      <w:r w:rsidRPr="00BE4035">
        <w:rPr>
          <w:rFonts w:ascii="Microsoft YaHei UI" w:eastAsia="Microsoft YaHei UI" w:hAnsi="Microsoft YaHei UI" w:hint="eastAsia"/>
          <w:sz w:val="24"/>
        </w:rPr>
        <w:t>因为”），是基于神</w:t>
      </w:r>
      <w:r w:rsidRPr="00BE4035">
        <w:rPr>
          <w:rFonts w:ascii="Microsoft YaHei UI" w:eastAsia="Microsoft YaHei UI" w:hAnsi="Microsoft YaHei UI"/>
          <w:sz w:val="24"/>
        </w:rPr>
        <w:t xml:space="preserve"> ‘</w:t>
      </w:r>
      <w:r w:rsidRPr="00BE4035">
        <w:rPr>
          <w:rFonts w:ascii="Microsoft YaHei UI" w:eastAsia="Microsoft YaHei UI" w:hAnsi="Microsoft YaHei UI" w:hint="eastAsia"/>
          <w:sz w:val="24"/>
        </w:rPr>
        <w:t>审判了这些事’</w:t>
      </w:r>
      <w:r w:rsidRPr="00BE4035">
        <w:rPr>
          <w:rFonts w:ascii="Microsoft YaHei UI" w:eastAsia="Microsoft YaHei UI" w:hAnsi="Microsoft YaHei UI"/>
          <w:sz w:val="24"/>
        </w:rPr>
        <w:t xml:space="preserve"> </w:t>
      </w:r>
      <w:r w:rsidRPr="00BE4035">
        <w:rPr>
          <w:rFonts w:ascii="Microsoft YaHei UI" w:eastAsia="Microsoft YaHei UI" w:hAnsi="Microsoft YaHei UI" w:hint="eastAsia"/>
          <w:sz w:val="24"/>
        </w:rPr>
        <w:t>的事实，而这句话指的是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碗作为神的审判。“</w:t>
      </w:r>
      <w:r w:rsidRPr="00BE4035">
        <w:rPr>
          <w:rFonts w:ascii="Microsoft YaHei UI" w:eastAsia="Microsoft YaHei UI" w:hAnsi="Microsoft YaHei UI"/>
          <w:sz w:val="24"/>
        </w:rPr>
        <w:t xml:space="preserve">--- G. K. </w:t>
      </w:r>
      <w:r w:rsidRPr="00BE4035">
        <w:rPr>
          <w:rFonts w:ascii="Microsoft YaHei UI" w:eastAsia="Microsoft YaHei UI" w:hAnsi="Microsoft YaHei UI" w:hint="eastAsia"/>
          <w:sz w:val="24"/>
        </w:rPr>
        <w:t>比尔</w:t>
      </w:r>
    </w:p>
    <w:p w14:paraId="4FC59A79" w14:textId="34B19D5F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“这些审判并不质疑主的公义，反而</w:t>
      </w:r>
      <w:r w:rsidRPr="00F879FA">
        <w:rPr>
          <w:rFonts w:ascii="Microsoft YaHei UI" w:eastAsia="Microsoft YaHei UI" w:hAnsi="Microsoft YaHei UI" w:hint="eastAsia"/>
          <w:sz w:val="24"/>
        </w:rPr>
        <w:t>彰显</w:t>
      </w:r>
      <w:r w:rsidRPr="00BE4035">
        <w:rPr>
          <w:rFonts w:ascii="Microsoft YaHei UI" w:eastAsia="Microsoft YaHei UI" w:hAnsi="Microsoft YaHei UI" w:hint="eastAsia"/>
          <w:sz w:val="24"/>
        </w:rPr>
        <w:t>并显明了他的公义和圣洁。如果没有审判，他的公义与圣洁就会受到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。” ---托马斯·施赖纳</w:t>
      </w:r>
    </w:p>
    <w:p w14:paraId="6AC40459" w14:textId="09A9708A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“神如今是 ‘今在昔在的’（16:5；参见11:17）；不存在 ‘将要来的‘ 说法，因为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已经到来。“</w:t>
      </w:r>
    </w:p>
    <w:p w14:paraId="7CE7B5DA" w14:textId="77777777" w:rsidR="00BE4035" w:rsidRPr="00BE4035" w:rsidRDefault="00BE4035" w:rsidP="00F879FA">
      <w:pPr>
        <w:spacing w:line="240" w:lineRule="auto"/>
        <w:ind w:firstLineChars="3150" w:firstLine="7560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60385F22" w14:textId="00DAA1BD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“但此处以 ‘圣者’ 取代了先前作为三重称号第三部分出现的末世称号 ‘那要来的’。之所以进行这样的替换，是因为 ‘圣者’ 这一称号特指神那至高无上的独一性，正是在祂以 ‘那要来者’ 身份开始执行末世审判的时刻所彰显的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。”--- G. K. 比尔</w:t>
      </w:r>
    </w:p>
    <w:p w14:paraId="6DA68D9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6 他们曾流圣徒与先知的血，现在你给他们血喝，这是他们所该受的。” </w:t>
      </w:r>
    </w:p>
    <w:p w14:paraId="2993C050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for they poured out the blood of saints and prophets, and You have given them blood to drink. They deserve it（NASB）</w:t>
      </w:r>
    </w:p>
    <w:p w14:paraId="244595B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因为他们流了圣徒和先知的血，祢也给他们血喝。他们配得。</w:t>
      </w:r>
    </w:p>
    <w:p w14:paraId="1C8CEFA9" w14:textId="3FCE1DD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proofErr w:type="spellStart"/>
      <w:r w:rsidRPr="00BE4035">
        <w:rPr>
          <w:rFonts w:ascii="Arial" w:eastAsia="Microsoft YaHei UI" w:hAnsi="Arial" w:cs="Arial"/>
          <w:sz w:val="24"/>
        </w:rPr>
        <w:t>ὅ</w:t>
      </w:r>
      <w:r w:rsidRPr="00BE4035">
        <w:rPr>
          <w:rFonts w:ascii="Microsoft YaHei UI" w:eastAsia="Microsoft YaHei UI" w:hAnsi="Microsoft YaHei UI"/>
          <w:sz w:val="24"/>
        </w:rPr>
        <w:t>τι</w:t>
      </w:r>
      <w:proofErr w:type="spellEnd"/>
      <w:r w:rsidRPr="00BE4035">
        <w:rPr>
          <w:rFonts w:ascii="Microsoft YaHei UI" w:eastAsia="Microsoft YaHei UI" w:hAnsi="Microsoft YaHei UI"/>
          <w:sz w:val="24"/>
        </w:rPr>
        <w:t xml:space="preserve"> </w:t>
      </w:r>
      <w:r w:rsidRPr="00BE4035">
        <w:rPr>
          <w:rFonts w:ascii="Microsoft YaHei UI" w:eastAsia="Microsoft YaHei UI" w:hAnsi="Microsoft YaHei UI" w:hint="eastAsia"/>
          <w:sz w:val="24"/>
        </w:rPr>
        <w:t>因为：神的公义之所以成立第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原因，并解释了第一个原因</w:t>
      </w:r>
      <w:r w:rsidRPr="00BE4035">
        <w:rPr>
          <w:rFonts w:ascii="Microsoft YaHei UI" w:eastAsia="Microsoft YaHei UI" w:hAnsi="Microsoft YaHei UI"/>
          <w:sz w:val="24"/>
        </w:rPr>
        <w:t xml:space="preserve"> “</w:t>
      </w:r>
      <w:r w:rsidRPr="00BE4035">
        <w:rPr>
          <w:rFonts w:ascii="Microsoft YaHei UI" w:eastAsia="Microsoft YaHei UI" w:hAnsi="Microsoft YaHei UI" w:hint="eastAsia"/>
          <w:sz w:val="24"/>
        </w:rPr>
        <w:t>因为你已经审判了这些事”</w:t>
      </w:r>
    </w:p>
    <w:p w14:paraId="65D2F4FE" w14:textId="41572B4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圣徒与先知：圣徒指所有信徒，先知是圣徒中的</w:t>
      </w:r>
      <w:r w:rsidR="003F0969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群体。</w:t>
      </w:r>
    </w:p>
    <w:p w14:paraId="690DA2D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祢也给他们血喝：在犹太传统中，喝血是被严格禁止的（创9:4；利3:17、7:26-27、17:10）</w:t>
      </w:r>
    </w:p>
    <w:p w14:paraId="4B2DFC62" w14:textId="67624E04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他们配得：带有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意味，与 3:4 中 “他们是配得过的” 形成鲜明对比</w:t>
      </w:r>
    </w:p>
    <w:p w14:paraId="3E381E5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7 我又听见祭坛中有声音说：“是的，主神，全能者啊！你的判断义哉！诚哉！” </w:t>
      </w:r>
    </w:p>
    <w:p w14:paraId="09F17256" w14:textId="5AF2C019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“尽管分词 ‘说’ 为单数，但也有可能这个声音代表了在 6:9–10 中约翰所听见、为伸冤而呼喊的殉道者灵魂的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宣告。“--- G. K. 比尔</w:t>
      </w:r>
    </w:p>
    <w:p w14:paraId="0EBC0897" w14:textId="2D9A4DA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“祭坛现在回应，肯定神的公义（16:7）。然而，并非拟人化的祭坛在发声，因为祭坛的属格预设一个声音，</w:t>
      </w:r>
      <w:r w:rsidR="004C61A9">
        <w:rPr>
          <w:rFonts w:ascii="Microsoft YaHei UI" w:eastAsia="Microsoft YaHei UI" w:hAnsi="Microsoft YaHei UI" w:hint="eastAsia"/>
          <w:sz w:val="24"/>
        </w:rPr>
        <w:t>‘</w:t>
      </w:r>
      <w:r w:rsidRPr="00BE4035">
        <w:rPr>
          <w:rFonts w:ascii="Microsoft YaHei UI" w:eastAsia="Microsoft YaHei UI" w:hAnsi="Microsoft YaHei UI" w:hint="eastAsia"/>
          <w:sz w:val="24"/>
        </w:rPr>
        <w:t>（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）祭坛的声音</w:t>
      </w:r>
      <w:r w:rsidR="004C61A9">
        <w:rPr>
          <w:rFonts w:ascii="Microsoft YaHei UI" w:eastAsia="Microsoft YaHei UI" w:hAnsi="Microsoft YaHei UI" w:hint="eastAsia"/>
          <w:sz w:val="24"/>
        </w:rPr>
        <w:t>’</w:t>
      </w:r>
      <w:r w:rsidRPr="00BE4035">
        <w:rPr>
          <w:rFonts w:ascii="Microsoft YaHei UI" w:eastAsia="Microsoft YaHei UI" w:hAnsi="Microsoft YaHei UI" w:hint="eastAsia"/>
          <w:sz w:val="24"/>
        </w:rPr>
        <w:t>。在6:9，祭坛下的圣徒呼求复仇，因此现在从祭坛发声是合宜的。 “---格兰特·奥斯本</w:t>
      </w:r>
    </w:p>
    <w:p w14:paraId="5EA236EF" w14:textId="50916DC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是的：肯定16:6掌管众水的天使的赞美</w:t>
      </w:r>
    </w:p>
    <w:p w14:paraId="102263D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主神，全能者啊！：神是万物的统治者和历史的主宰</w:t>
      </w:r>
    </w:p>
    <w:p w14:paraId="125DE47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你的判断义哉！诚哉！：your judgments are true and righteous 你的审判是真实且公义的</w:t>
      </w:r>
    </w:p>
    <w:p w14:paraId="371342A9" w14:textId="6DBDB4EF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“全能的神不同于希腊诸神，他们常常因无理的暴怒或情绪失控而行事。神的愤怒和审判是有分寸的、恰当的、公义的，并且忠实于他的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。他不是随心所欲、任性或反复无常的。”</w:t>
      </w:r>
    </w:p>
    <w:p w14:paraId="78F13086" w14:textId="4787E10B" w:rsidR="00BE4035" w:rsidRPr="00BE4035" w:rsidRDefault="00F879FA" w:rsidP="00F879FA">
      <w:pPr>
        <w:spacing w:line="240" w:lineRule="auto"/>
        <w:ind w:firstLineChars="2950" w:firstLine="708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BE4035" w:rsidRPr="00BE4035">
        <w:rPr>
          <w:rFonts w:ascii="Microsoft YaHei UI" w:eastAsia="Microsoft YaHei UI" w:hAnsi="Microsoft YaHei UI" w:hint="eastAsia"/>
          <w:sz w:val="24"/>
        </w:rPr>
        <w:t>--托马斯·施赖纳</w:t>
      </w:r>
    </w:p>
    <w:p w14:paraId="57DF6A6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8 第四位天使把碗倒在日头上，叫日头能用火烤人。 </w:t>
      </w:r>
    </w:p>
    <w:p w14:paraId="3102F16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叫日头能用火烤人：and it was granted to it to burn up people with fire 并且它被赐给用火烤人</w:t>
      </w:r>
    </w:p>
    <w:p w14:paraId="58F4B8EA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太阳被神赐给权柄用火烤人</w:t>
      </w:r>
    </w:p>
    <w:p w14:paraId="3F66CC70" w14:textId="11763041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“在8:12中，太阳与月亮、星辰被变暗，而这里则相反。那里太阳之光被夺走，这里太阳的烈焰之力被强化至难以想象……这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了7:16对圣徒的应许，他们不再经历太阳的 ‘炎热’，而迫害者将被 ‘灼烤。’“---格兰特·奥斯本</w:t>
      </w:r>
    </w:p>
    <w:p w14:paraId="65BDBFF3" w14:textId="2688D4F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人们会中暑，甚至</w:t>
      </w:r>
      <w:r w:rsidR="0016202A">
        <w:rPr>
          <w:rFonts w:ascii="Microsoft YaHei UI" w:eastAsia="Microsoft YaHei UI" w:hAnsi="Microsoft YaHei UI" w:hint="eastAsia"/>
          <w:sz w:val="24"/>
        </w:rPr>
        <w:t>被</w:t>
      </w:r>
      <w:r w:rsidRPr="00BE4035">
        <w:rPr>
          <w:rFonts w:ascii="Microsoft YaHei UI" w:eastAsia="Microsoft YaHei UI" w:hAnsi="Microsoft YaHei UI" w:hint="eastAsia"/>
          <w:sz w:val="24"/>
        </w:rPr>
        <w:t>热死；想</w:t>
      </w:r>
      <w:r w:rsidR="0016202A">
        <w:rPr>
          <w:rFonts w:ascii="Microsoft YaHei UI" w:eastAsia="Microsoft YaHei UI" w:hAnsi="Microsoft YaHei UI" w:hint="eastAsia"/>
          <w:sz w:val="24"/>
        </w:rPr>
        <w:t>跳进</w:t>
      </w:r>
      <w:r w:rsidRPr="00BE4035">
        <w:rPr>
          <w:rFonts w:ascii="Microsoft YaHei UI" w:eastAsia="Microsoft YaHei UI" w:hAnsi="Microsoft YaHei UI" w:hint="eastAsia"/>
          <w:sz w:val="24"/>
        </w:rPr>
        <w:t>水里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一下，</w:t>
      </w:r>
      <w:r w:rsidR="0016202A">
        <w:rPr>
          <w:rFonts w:ascii="Microsoft YaHei UI" w:eastAsia="Microsoft YaHei UI" w:hAnsi="Microsoft YaHei UI" w:hint="eastAsia"/>
          <w:sz w:val="24"/>
        </w:rPr>
        <w:t>但</w:t>
      </w:r>
      <w:r w:rsidRPr="00BE4035">
        <w:rPr>
          <w:rFonts w:ascii="Microsoft YaHei UI" w:eastAsia="Microsoft YaHei UI" w:hAnsi="Microsoft YaHei UI" w:hint="eastAsia"/>
          <w:sz w:val="24"/>
        </w:rPr>
        <w:t>所有水都变成了血。空调超负荷运行，全球用电量激增导致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</w:t>
      </w:r>
    </w:p>
    <w:p w14:paraId="3B79B04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9 人被大热所烤，就亵渎那有权掌管这些灾的神之名，并不悔改将荣耀归给神。 </w:t>
      </w:r>
    </w:p>
    <w:p w14:paraId="466BABCB" w14:textId="5160D42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神的名代表着神的属性与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；亵渎神的名就是亵渎神。</w:t>
      </w:r>
    </w:p>
    <w:p w14:paraId="2BAA6017" w14:textId="2873356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“他们对神大发怒气、极度</w:t>
      </w:r>
      <w:r w:rsidRPr="00E35FBC">
        <w:rPr>
          <w:rFonts w:ascii="Microsoft YaHei UI" w:eastAsia="Microsoft YaHei UI" w:hAnsi="Microsoft YaHei UI" w:hint="eastAsia"/>
          <w:sz w:val="24"/>
        </w:rPr>
        <w:t>愤慨</w:t>
      </w:r>
      <w:r w:rsidRPr="00BE4035">
        <w:rPr>
          <w:rFonts w:ascii="Microsoft YaHei UI" w:eastAsia="Microsoft YaHei UI" w:hAnsi="Microsoft YaHei UI" w:hint="eastAsia"/>
          <w:sz w:val="24"/>
        </w:rPr>
        <w:t>，…并且还批评他的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。这让人想起箴言19:3（CSB）：“人的愚昧倾覆他的道路，他的心却向耶和华发怒。“---托马斯·施赖纳</w:t>
      </w:r>
    </w:p>
    <w:p w14:paraId="423527E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并不悔改将荣耀归给神：and they did not repent so as to give Him glory (NASB) 他们没有悔改，以致不把荣耀归给祂</w:t>
      </w:r>
    </w:p>
    <w:p w14:paraId="0C497336" w14:textId="317EECCA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“正如派博（Piper ）所言：‘将荣耀归给神并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6C5BDB">
        <w:rPr>
          <w:rFonts w:ascii="Microsoft YaHei UI" w:eastAsia="Microsoft YaHei UI" w:hAnsi="Microsoft YaHei UI" w:hint="eastAsia"/>
          <w:sz w:val="24"/>
        </w:rPr>
        <w:t>附加</w:t>
      </w:r>
      <w:r w:rsidRPr="00BE4035">
        <w:rPr>
          <w:rFonts w:ascii="Microsoft YaHei UI" w:eastAsia="Microsoft YaHei UI" w:hAnsi="Microsoft YaHei UI" w:hint="eastAsia"/>
          <w:sz w:val="24"/>
        </w:rPr>
        <w:t>在悔改之上的…将荣耀归给神</w:t>
      </w:r>
      <w:r w:rsidR="006C5BD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悔改本质所做的事的一部分。”---托马斯·施赖纳</w:t>
      </w:r>
    </w:p>
    <w:p w14:paraId="78D5965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10 第五位天使把碗倒在兽的座位上，兽的国就黑暗了。人因疼痛就咬自己的舌头； </w:t>
      </w:r>
    </w:p>
    <w:p w14:paraId="34F64D05" w14:textId="0136A996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兽的座位：第一只兽的宝座, 代表敌基督在其领域的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67F58D8F" w14:textId="720D1CB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“兽的宝座在13:2中已确立，当时龙赐给兽 ‘权柄、宝座和大权‘。但全书中这是唯一提及敌基督的 ’宝座‘，且与16:17中从神宝座发出的声音——’成了‘——形成对比。信息清晰：兽的权柄有</w:t>
      </w:r>
      <w:r w:rsidRPr="00BE4035">
        <w:rPr>
          <w:rFonts w:ascii="Microsoft YaHei UI" w:eastAsia="Microsoft YaHei UI" w:hAnsi="Microsoft YaHei UI" w:hint="eastAsia"/>
          <w:sz w:val="24"/>
        </w:rPr>
        <w:lastRenderedPageBreak/>
        <w:t>限，其宝座只是暂时的，很快就会被神的作为所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。“---格兰特·奥斯本</w:t>
      </w:r>
    </w:p>
    <w:p w14:paraId="5244917F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兽的国就黑暗了：and his kingdom became darkened（NASB）他的国度被变暗了</w:t>
      </w:r>
    </w:p>
    <w:p w14:paraId="2B8E9A37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与摩西在埃及降的第九灾相似（出10:21–29）</w:t>
      </w:r>
    </w:p>
    <w:p w14:paraId="18BF0B19" w14:textId="126AA5D9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人因疼痛就咬他们的舌头：表示极度的痛苦和剧烈的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，未完成时；不断咬自己的舌头</w:t>
      </w:r>
    </w:p>
    <w:p w14:paraId="0E6E54E7" w14:textId="550A8B98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“这里的黑暗带来痛苦，他们因痛苦咬舌头，这不寻常，因为黑暗通常不会产生疼痛。很可能，这种痛苦主要与永恒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火中的 ‘哀哭切齿’ 相关（太8:12）。在Louw与Nida中，‘咬牙切齿’ 与 ‘咬舌头’ 几乎是极度痛苦的同义表达。因此，这里黑暗与极大痛苦的联系，是为了将审判与将来的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436E7" w:rsidRPr="00B436E7">
        <w:rPr>
          <w:rFonts w:ascii="Microsoft YaHei UI" w:eastAsia="Microsoft YaHei UI" w:hAnsi="Microsoft YaHei UI" w:hint="eastAsia"/>
          <w:sz w:val="24"/>
        </w:rPr>
        <w:t>的痛苦</w:t>
      </w:r>
      <w:r w:rsidRPr="00BE4035">
        <w:rPr>
          <w:rFonts w:ascii="Microsoft YaHei UI" w:eastAsia="Microsoft YaHei UI" w:hAnsi="Microsoft YaHei UI" w:hint="eastAsia"/>
          <w:sz w:val="24"/>
        </w:rPr>
        <w:t>相联系（启14:10–11；20:13–15）。“---格兰特·奥斯本</w:t>
      </w:r>
    </w:p>
    <w:p w14:paraId="39BBD026" w14:textId="31CFE2A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“神使一切跟随兽的人经历痛苦与恐惧的时刻, 当他们意识到自己处在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的黑暗中，与神隔绝，并且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的黑暗正等待着他们…这里的暂时性</w:t>
      </w:r>
      <w:r w:rsidR="005C411D">
        <w:rPr>
          <w:rFonts w:ascii="Microsoft YaHei UI" w:eastAsia="Microsoft YaHei UI" w:hAnsi="Microsoft YaHei UI" w:hint="eastAsia"/>
          <w:sz w:val="24"/>
        </w:rPr>
        <w:t>的</w:t>
      </w:r>
      <w:r w:rsidRPr="00BE4035">
        <w:rPr>
          <w:rFonts w:ascii="Microsoft YaHei UI" w:eastAsia="Microsoft YaHei UI" w:hAnsi="Microsoft YaHei UI" w:hint="eastAsia"/>
          <w:sz w:val="24"/>
        </w:rPr>
        <w:t>审判预示着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的审判; 那时不信者将被 ‘丢在外面的黑暗里’，在那里 ‘必要哀哭切齿’（太 8:12；22:13；25:30）。”--- G. K. 比尔</w:t>
      </w:r>
    </w:p>
    <w:p w14:paraId="752D1E6A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11 又因所受的疼痛和生的疮，就亵渎天上的神，并不悔改所行的。</w:t>
      </w:r>
    </w:p>
    <w:p w14:paraId="5EF4B5D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并不悔改所行的：9:20–21; 15:2-4; 16:5–6</w:t>
      </w:r>
    </w:p>
    <w:p w14:paraId="6CF06074" w14:textId="0F098333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“这些审判本应引导人悔改，转离他们的行为；但他们却变得更加顽梗与抗拒（参 9:20–21；16:9），拒绝离弃掌控他们生命的邪恶。这些审判同时也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不要妥协，并要盼望最终的伸冤。“</w:t>
      </w:r>
      <w:r w:rsidR="005C411D">
        <w:rPr>
          <w:rFonts w:ascii="Microsoft YaHei UI" w:eastAsia="Microsoft YaHei UI" w:hAnsi="Microsoft YaHei UI" w:hint="eastAsia"/>
          <w:sz w:val="24"/>
        </w:rPr>
        <w:t xml:space="preserve">                        </w:t>
      </w:r>
      <w:r w:rsidR="007B2062">
        <w:rPr>
          <w:rFonts w:ascii="Microsoft YaHei UI" w:eastAsia="Microsoft YaHei UI" w:hAnsi="Microsoft YaHei UI" w:hint="eastAsia"/>
          <w:sz w:val="24"/>
        </w:rPr>
        <w:t xml:space="preserve">             </w:t>
      </w:r>
      <w:r w:rsidR="005C411D">
        <w:rPr>
          <w:rFonts w:ascii="Microsoft YaHei UI" w:eastAsia="Microsoft YaHei UI" w:hAnsi="Microsoft YaHei UI" w:hint="eastAsia"/>
          <w:sz w:val="24"/>
        </w:rPr>
        <w:t xml:space="preserve"> </w:t>
      </w:r>
      <w:r w:rsidRPr="00BE4035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5CB1253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12 第六位天使把碗倒在幼发拉底大河上，河水就干了，要给那从日出之地所来的众王预备道路。 </w:t>
      </w:r>
    </w:p>
    <w:p w14:paraId="12ECCDF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河水就干了：and its water was dried up  它的水就被干了</w:t>
      </w:r>
    </w:p>
    <w:p w14:paraId="21A5B480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要给那从日出之地所来的众王预备道路：so that the way would be prepared for the kings from the east（NASB）目的是为东方来的众王的道路被预备。</w:t>
      </w:r>
    </w:p>
    <w:p w14:paraId="6D0A687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与第六号之灾相似，在那里四位使者从幼发拉底河被释放，导致三分之一的人类死亡</w:t>
      </w:r>
    </w:p>
    <w:p w14:paraId="43559E01" w14:textId="5B24CDA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“正如 ‘巴比伦’ 已被普遍化并成为象征性的概念（参11:8；14:8），同样，’幼发拉底河’ 也不可能是对今日伊拉克、叙利亚和土耳其境内那条字面地理河流的指称，而必须是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的、普世性的，尽管仍有人坚持认为这里指的是字面的幼发拉底河。”--- G. K. 比尔</w:t>
      </w:r>
    </w:p>
    <w:p w14:paraId="469B55DE" w14:textId="142FE62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“总体上，更可能干涸象征东方诸王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罗马的王国联盟…因此更应理解为东方诸王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全地诸王联盟，为哈米吉多顿作准备（16:14,16）。”---格兰特·奥斯本</w:t>
      </w:r>
    </w:p>
    <w:p w14:paraId="503A06C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13 我又看见三个污秽的灵，好象青蛙，从龙口、兽口并假先知的口中出来。 </w:t>
      </w:r>
    </w:p>
    <w:p w14:paraId="5D220389" w14:textId="26976F8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“第12节是对第六碗的总结性陈述，表明这审判是由天上的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行动所发起的。第13–16节则展开说明这碗的具体细节，解释那些在地上执行这灾祸的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代理者，并进一步阐明这场祸灾的目的。”--- G. K. 比尔</w:t>
      </w:r>
    </w:p>
    <w:p w14:paraId="7CEE8E69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好象青蛙:</w:t>
      </w:r>
    </w:p>
    <w:p w14:paraId="66DA44B5" w14:textId="2720DD40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“之所以选用青蛙来代表欺骗性的邪灵，部分原因在于青蛙特有的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声——声音嘈杂，却毫无意义。这里，当青蛙与这三位邪恶代理者的口相连结时，青蛙及其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便象征着因欺骗而带来的混乱。”--- G. K. 比尔</w:t>
      </w:r>
    </w:p>
    <w:p w14:paraId="5E8AC99D" w14:textId="028DAEC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“科斯特（C. Koester）指出，青蛙象征 ‘空洞的话语与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，因此青蛙指向欺骗。这种由青蛙</w:t>
      </w:r>
      <w:r w:rsidRPr="00BE4035">
        <w:rPr>
          <w:rFonts w:ascii="Microsoft YaHei UI" w:eastAsia="Microsoft YaHei UI" w:hAnsi="Microsoft YaHei UI" w:hint="eastAsia"/>
          <w:sz w:val="24"/>
        </w:rPr>
        <w:lastRenderedPageBreak/>
        <w:t>引起的欺骗具有恶魔性质。“---托马斯·施赖纳</w:t>
      </w:r>
    </w:p>
    <w:p w14:paraId="0D658187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假先知: 从地中上来的兽（13:11）</w:t>
      </w:r>
    </w:p>
    <w:p w14:paraId="0A26C454" w14:textId="317D926F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 ‘口’ 一词在此重复三次，每一次都强调从他们口中出来的东西。这个 ‘不圣洁的三一’ 正是借着他们的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BE4035">
        <w:rPr>
          <w:rFonts w:ascii="Microsoft YaHei UI" w:eastAsia="Microsoft YaHei UI" w:hAnsi="Microsoft YaHei UI" w:hint="eastAsia"/>
          <w:sz w:val="24"/>
        </w:rPr>
        <w:t>, 也就是从他们口中所发出的, 来推进他们的计划。”---托马斯·施赖纳</w:t>
      </w:r>
    </w:p>
    <w:p w14:paraId="0C468B68" w14:textId="0CC23992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“这里假三位一体派遣其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传递欺骗信息。假先知被称为敌基督的 ‘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部长’，三个灵是其宣传工具。“---格兰特·奥斯本</w:t>
      </w:r>
    </w:p>
    <w:p w14:paraId="095ED3C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14 他们本是鬼魔的灵，施行奇事，出去到普天下众王那里，叫他们在神全能者的大日聚集争战。 </w:t>
      </w:r>
    </w:p>
    <w:p w14:paraId="15F009B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他们本是鬼魔的灵：γ</w:t>
      </w:r>
      <w:proofErr w:type="spellStart"/>
      <w:r w:rsidRPr="00BE4035">
        <w:rPr>
          <w:rFonts w:ascii="Arial" w:eastAsia="Microsoft YaHei UI" w:hAnsi="Arial" w:cs="Arial"/>
          <w:sz w:val="24"/>
        </w:rPr>
        <w:t>ὰ</w:t>
      </w:r>
      <w:r w:rsidRPr="00BE4035">
        <w:rPr>
          <w:rFonts w:ascii="Microsoft YaHei UI" w:eastAsia="Microsoft YaHei UI" w:hAnsi="Microsoft YaHei UI"/>
          <w:sz w:val="24"/>
        </w:rPr>
        <w:t>ρ</w:t>
      </w:r>
      <w:proofErr w:type="spellEnd"/>
      <w:r w:rsidRPr="00BE4035">
        <w:rPr>
          <w:rFonts w:ascii="Microsoft YaHei UI" w:eastAsia="Microsoft YaHei UI" w:hAnsi="Microsoft YaHei UI" w:hint="eastAsia"/>
          <w:sz w:val="24"/>
        </w:rPr>
        <w:t>因为他们是魔鬼的灵，解释</w:t>
      </w:r>
      <w:r w:rsidRPr="00BE4035">
        <w:rPr>
          <w:rFonts w:ascii="Microsoft YaHei UI" w:eastAsia="Microsoft YaHei UI" w:hAnsi="Microsoft YaHei UI"/>
          <w:sz w:val="24"/>
        </w:rPr>
        <w:t>13</w:t>
      </w:r>
      <w:r w:rsidRPr="00BE4035">
        <w:rPr>
          <w:rFonts w:ascii="Microsoft YaHei UI" w:eastAsia="Microsoft YaHei UI" w:hAnsi="Microsoft YaHei UI" w:hint="eastAsia"/>
          <w:sz w:val="24"/>
        </w:rPr>
        <w:t>节为什么三个污秽的灵好象青蛙</w:t>
      </w:r>
    </w:p>
    <w:p w14:paraId="34B235DB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施行奇事：performing signs 现在时态，分词</w:t>
      </w:r>
    </w:p>
    <w:p w14:paraId="33C8F41E" w14:textId="07372F1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“在第13节中，这个不圣洁的 ‘三位一体’ 通过所谓的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性信息来迷惑世人，好像这些信息是从神而来的。在这里我们看到，全世界的众王是借着这些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而被误导的。”---托马斯·施赖纳</w:t>
      </w:r>
    </w:p>
    <w:p w14:paraId="3F49E968" w14:textId="0D320AF2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“约翰时代罗马帝国及末世兽的政治反对和宗教亵渎背后，均有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引导异教徒敬拜拜错误的神，他们借行神迹达到这个目的。”---格兰特·奥斯本</w:t>
      </w:r>
    </w:p>
    <w:p w14:paraId="118C11B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出去到普天下众王那里：</w:t>
      </w:r>
    </w:p>
    <w:p w14:paraId="458FCE7A" w14:textId="28C7CC9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“事实上，‘东方来的众王’ 可能与 ‘普天下的众王‘ 是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的。这种普遍效应在13:13和19:19–20中也可见端倪，当时 ‘地上的君王’ 以及偶像崇拜的 ‘住在地上的人’ 都被迷惑。“</w:t>
      </w:r>
    </w:p>
    <w:p w14:paraId="38F0FEFB" w14:textId="77777777" w:rsidR="00BE4035" w:rsidRPr="00BE4035" w:rsidRDefault="00BE4035" w:rsidP="00FE2A76">
      <w:pPr>
        <w:spacing w:line="240" w:lineRule="auto"/>
        <w:ind w:firstLineChars="2600" w:firstLine="6240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--- G. K. 比尔</w:t>
      </w:r>
    </w:p>
    <w:p w14:paraId="1072A2CD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叫他们在神全能者的大日聚集争战：to gather them together for the war of the great day of God, the Almighty 去把他们聚集起来，为着全能的神之大日的那场战争</w:t>
      </w:r>
    </w:p>
    <w:p w14:paraId="18DC4E1E" w14:textId="1ACB3CB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“带定冠词的那场战争使其具体化，意指 ‘那场战争’，即哈米吉多顿之战（16:16）。末世大战在旧约（结38–39；撒12–14；珥2:11；3:2）、早期犹太文献及新约（帖后2:8）都有预言，因此定冠词指向先知所预言的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战争。“---格兰特·奥斯本</w:t>
      </w:r>
    </w:p>
    <w:p w14:paraId="56AD9EDA" w14:textId="4A8B54EA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“这场战斗被称为 ‘神大日的战争’，表明这是一场神将对不义之人施行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审判的战争。这正是约珥书2:11和西番雅书1:14中 ‘神的大日’ 的含义，…列国被欺骗，以为他们聚集起来是要灭绝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，但他们最终是被神聚集，只为在耶稣手中面对自己的审判（19:11–21）。“</w:t>
      </w:r>
    </w:p>
    <w:p w14:paraId="5DB3F5BF" w14:textId="77777777" w:rsidR="00BE4035" w:rsidRPr="00BE4035" w:rsidRDefault="00BE4035" w:rsidP="00FE2A76">
      <w:pPr>
        <w:spacing w:line="240" w:lineRule="auto"/>
        <w:ind w:firstLineChars="3250" w:firstLine="7800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--- G. K. 比尔</w:t>
      </w:r>
    </w:p>
    <w:p w14:paraId="5BE7977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15 （看哪！我来像贼一样。那警醒、看守衣服、免得赤身而行，叫人见他羞耻的有福了！） </w:t>
      </w:r>
    </w:p>
    <w:p w14:paraId="5EA9E24E" w14:textId="2F401E98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耶稣基督亲自讲的话</w:t>
      </w:r>
      <w:r w:rsidR="00FE2A76">
        <w:rPr>
          <w:rFonts w:ascii="Microsoft YaHei UI" w:eastAsia="Microsoft YaHei UI" w:hAnsi="Microsoft YaHei UI" w:hint="eastAsia"/>
          <w:sz w:val="24"/>
        </w:rPr>
        <w:t>；这句话</w:t>
      </w:r>
      <w:r w:rsidRPr="00BE4035">
        <w:rPr>
          <w:rFonts w:ascii="Microsoft YaHei UI" w:eastAsia="Microsoft YaHei UI" w:hAnsi="Microsoft YaHei UI" w:hint="eastAsia"/>
          <w:sz w:val="24"/>
        </w:rPr>
        <w:t>是启示录中的第三个福</w:t>
      </w:r>
    </w:p>
    <w:p w14:paraId="365BA7C6" w14:textId="1F62435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“鉴于16:13–14邪恶势力的集结，神的子民面临前所未有的危险，需要极度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。第一人称劝诫应视为羔羊亲自发出的信息。正如3:3，基督 ‘像贼来’ 的意象遵循新约的主题（太24:43；帖前5:2–4；彼后3:10），象征基督突然降临，发现人未作准备，强调重大损失及持续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的重要性。”---格兰特·奥斯本</w:t>
      </w:r>
    </w:p>
    <w:p w14:paraId="75401DCF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警醒：警醒预备基督再来</w:t>
      </w:r>
    </w:p>
    <w:p w14:paraId="37C487F5" w14:textId="3D41639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“对不敬虔者的最终之战，也正是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E4035">
        <w:rPr>
          <w:rFonts w:ascii="Microsoft YaHei UI" w:eastAsia="Microsoft YaHei UI" w:hAnsi="Microsoft YaHei UI" w:hint="eastAsia"/>
          <w:sz w:val="24"/>
        </w:rPr>
        <w:t>、耶稣得胜的日子。耶稣的来临引出七个 ‘有福的’ 宣告中的第三个。在这里，蒙福与兴盛临到那些保持警醒并看守自己衣服的人…警醒并不是要计</w:t>
      </w:r>
      <w:r w:rsidRPr="00BE4035">
        <w:rPr>
          <w:rFonts w:ascii="Microsoft YaHei UI" w:eastAsia="Microsoft YaHei UI" w:hAnsi="Microsoft YaHei UI" w:hint="eastAsia"/>
          <w:sz w:val="24"/>
        </w:rPr>
        <w:lastRenderedPageBreak/>
        <w:t>算他再来的时间，而是呼吁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上的准备。“---托马斯·施赖纳</w:t>
      </w:r>
    </w:p>
    <w:p w14:paraId="09A0A24A" w14:textId="175E1BFD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“在启示录的语境中，尤其是第16章，‘警醒’ 和 ‘看守衣服’，意味着在最后的攻击压力下，拒绝向兽的崇拜所提出的偶像要求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（参见3:4–5注释）“。--- G. K. 比尔</w:t>
      </w:r>
    </w:p>
    <w:p w14:paraId="727EB404" w14:textId="38AD475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“赤身与羞耻密切相关，两者一同表达了那些沉溺于罪中的人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上的空洞和偶像崇拜。只有按着主所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的方式生活的人，才会在主再来时预备妥当。 “---托马斯·施赖纳</w:t>
      </w:r>
    </w:p>
    <w:p w14:paraId="01CCF41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16 那三个鬼魔便叫众王聚集在一处，希伯来话叫作哈米吉多顿。 </w:t>
      </w:r>
    </w:p>
    <w:p w14:paraId="2EBBF855" w14:textId="3693CD53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继续14节的叙述，15节是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7C32ABA5" w14:textId="03E8E6D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“乍看之下，很难确定动词 ‘聚集’ 的主语，因为它是第三人称单数…我们需要意识到龙、兽与假先知被视为一个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。他们共同构成动词 ‘聚集’ 的主语，正如在第 14 节，他们共同构成不定式 ‘聚集‘ 的主语一样。”---托马斯·施赖纳</w:t>
      </w:r>
    </w:p>
    <w:p w14:paraId="3EEFD6D2" w14:textId="49E289D4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哈米吉多顿：</w:t>
      </w:r>
    </w:p>
    <w:p w14:paraId="04CD8546" w14:textId="77777777" w:rsidR="007B2062" w:rsidRDefault="00BE4035" w:rsidP="007B2062">
      <w:pPr>
        <w:spacing w:line="240" w:lineRule="auto"/>
        <w:ind w:left="240" w:hangingChars="100" w:hanging="240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“在希伯来语中，该词意为 ‘米吉多山’，但这颇为奇特，因为我们知道米吉多位于耶斯列谷的</w:t>
      </w:r>
    </w:p>
    <w:p w14:paraId="12111620" w14:textId="0D5792EF" w:rsidR="00BE4035" w:rsidRPr="00BE4035" w:rsidRDefault="007B2062" w:rsidP="007B2062">
      <w:pPr>
        <w:spacing w:line="240" w:lineRule="auto"/>
        <w:ind w:left="240" w:hangingChars="100" w:hanging="24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BE4035" w:rsidRPr="00BE4035">
        <w:rPr>
          <w:rFonts w:ascii="Microsoft YaHei UI" w:eastAsia="Microsoft YaHei UI" w:hAnsi="Microsoft YaHei UI" w:hint="eastAsia"/>
          <w:sz w:val="24"/>
        </w:rPr>
        <w:t>上（代下 35:22），或称 ‘米吉多</w:t>
      </w:r>
      <w:r w:rsidR="00BE4035" w:rsidRPr="00FE2A76">
        <w:rPr>
          <w:rFonts w:ascii="Microsoft YaHei UI" w:eastAsia="Microsoft YaHei UI" w:hAnsi="Microsoft YaHei UI" w:hint="eastAsia"/>
          <w:sz w:val="24"/>
        </w:rPr>
        <w:t>平原</w:t>
      </w:r>
      <w:r w:rsidR="00BE4035" w:rsidRPr="00BE4035">
        <w:rPr>
          <w:rFonts w:ascii="Microsoft YaHei UI" w:eastAsia="Microsoft YaHei UI" w:hAnsi="Microsoft YaHei UI" w:hint="eastAsia"/>
          <w:sz w:val="24"/>
        </w:rPr>
        <w:t>’（亚 12:11），因此它并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BE4035" w:rsidRPr="00BE4035">
        <w:rPr>
          <w:rFonts w:ascii="Microsoft YaHei UI" w:eastAsia="Microsoft YaHei UI" w:hAnsi="Microsoft YaHei UI" w:hint="eastAsia"/>
          <w:sz w:val="24"/>
        </w:rPr>
        <w:t>一座山；米吉多丘仅有七十英尺高。“---托马斯·施赖纳</w:t>
      </w:r>
    </w:p>
    <w:p w14:paraId="348A8951" w14:textId="2CAADC1B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“奥斯本说得很有道理：在那里根本</w:t>
      </w:r>
      <w:r w:rsidRPr="00FE2A76">
        <w:rPr>
          <w:rFonts w:ascii="Microsoft YaHei UI" w:eastAsia="Microsoft YaHei UI" w:hAnsi="Microsoft YaHei UI" w:hint="eastAsia"/>
          <w:sz w:val="24"/>
          <w:u w:val="thick"/>
        </w:rPr>
        <w:t>无法</w:t>
      </w:r>
      <w:r w:rsidRPr="00BE4035">
        <w:rPr>
          <w:rFonts w:ascii="Microsoft YaHei UI" w:eastAsia="Microsoft YaHei UI" w:hAnsi="Microsoft YaHei UI" w:hint="eastAsia"/>
          <w:sz w:val="24"/>
        </w:rPr>
        <w:t>进行一场大规模战役，而且七十英尺的高度也</w:t>
      </w:r>
      <w:r w:rsidRPr="007B2062">
        <w:rPr>
          <w:rFonts w:ascii="Microsoft YaHei UI" w:eastAsia="Microsoft YaHei UI" w:hAnsi="Microsoft YaHei UI" w:hint="eastAsia"/>
          <w:sz w:val="24"/>
        </w:rPr>
        <w:t>很难</w:t>
      </w:r>
      <w:r w:rsidRPr="00BE4035">
        <w:rPr>
          <w:rFonts w:ascii="Microsoft YaHei UI" w:eastAsia="Microsoft YaHei UI" w:hAnsi="Microsoft YaHei UI" w:hint="eastAsia"/>
          <w:sz w:val="24"/>
        </w:rPr>
        <w:t>称得上是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。奥恩（Aune）提出，这里根本</w:t>
      </w:r>
      <w:r w:rsidRPr="00FE2A76">
        <w:rPr>
          <w:rFonts w:ascii="Microsoft YaHei UI" w:eastAsia="Microsoft YaHei UI" w:hAnsi="Microsoft YaHei UI" w:hint="eastAsia"/>
          <w:sz w:val="24"/>
        </w:rPr>
        <w:t>不是</w:t>
      </w:r>
      <w:r w:rsidRPr="00BE4035">
        <w:rPr>
          <w:rFonts w:ascii="Microsoft YaHei UI" w:eastAsia="Microsoft YaHei UI" w:hAnsi="Microsoft YaHei UI" w:hint="eastAsia"/>
          <w:sz w:val="24"/>
        </w:rPr>
        <w:t>指</w:t>
      </w:r>
      <w:r w:rsidR="007B206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，而是指一座城，但词缀明显是指“山”。 谢伊（Shea）认为所指的是附近西边的迦密山，但迦密山有明确独立的位置，而且约翰完全没有提到它，因此这种解读不太可能成立。“---托马斯·施赖纳</w:t>
      </w:r>
    </w:p>
    <w:p w14:paraId="41C2AB0A" w14:textId="5F09BBB9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“战斗发生的地方被称为 ‘哈米吉多顿’。像 ‘巴比伦’ 和 ‘幼发拉底’ 这些地名一样，‘哈米吉多顿’并不指特定的地理位置，而是指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。与以色列米吉多及附近山地相关的战役，成为象征性的预表，象征对圣徒和基督的最后一战，这场战斗将在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范围内展开。 “--- G. K. 比尔</w:t>
      </w:r>
    </w:p>
    <w:p w14:paraId="64286477" w14:textId="3DB1F67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“最佳的解释方案承认：约翰故意把明明位于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BE4035">
        <w:rPr>
          <w:rFonts w:ascii="Microsoft YaHei UI" w:eastAsia="Microsoft YaHei UI" w:hAnsi="Microsoft YaHei UI" w:hint="eastAsia"/>
          <w:sz w:val="24"/>
        </w:rPr>
        <w:t>的米吉多称为 ‘米吉多山‘，就是要让读者立刻看出这是象征性的描述，因为当时人人都知道米吉多在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上。他之所以称它为 ’米吉多山‘，正是要读者意识到这里是象征语言。’哈米吉多顿’ 象征着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。对米吉多的指涉是神话性的，它代表那座末世性的、普世性的山，在那里，受撒但差遣的敌对势力将集结起来，在末了与神和祂的子民展开决战。”---托马斯·施赖纳</w:t>
      </w:r>
    </w:p>
    <w:p w14:paraId="7CA30E28" w14:textId="52EF5F6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“但这一表达可能已经成为一个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，指任何可以进行一场重大、决定性战斗的地方，就像今天我们说某人 ‘遭遇滑铁卢’，源于拿破仑在1815年最终失败的战场一样。“---克雷格·布隆伯格</w:t>
      </w:r>
    </w:p>
    <w:p w14:paraId="16630813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17 第七位天使把碗倒在空中，就有大声音从殿中的宝座上出来，说：“成了！” </w:t>
      </w:r>
    </w:p>
    <w:p w14:paraId="703977D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第七碗紧随在哈米吉多顿之战之后</w:t>
      </w:r>
    </w:p>
    <w:p w14:paraId="67B6B8F6" w14:textId="7B9E4A82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“在印和号的审判中，第六和第七审判之间有一个间歇。但在第六碗与第七碗的审判中，这种间歇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BE4035">
        <w:rPr>
          <w:rFonts w:ascii="Microsoft YaHei UI" w:eastAsia="Microsoft YaHei UI" w:hAnsi="Microsoft YaHei UI" w:hint="eastAsia"/>
          <w:sz w:val="24"/>
        </w:rPr>
        <w:t>，它们倾倒不止，连续不断。“—罗伯特·杰弗瑞斯</w:t>
      </w:r>
    </w:p>
    <w:p w14:paraId="67E2910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第七位天使把碗倒在空中：即到在天地之间的空间</w:t>
      </w:r>
    </w:p>
    <w:p w14:paraId="79E1B2D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大声音从殿中的宝座上出来，说：神或基督的声音（16:1）</w:t>
      </w:r>
    </w:p>
    <w:p w14:paraId="62960BDC" w14:textId="2DE76B41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成了：it is done 完成时；七碗的审判完成了，神的忿怒得以完成了（15:1）</w:t>
      </w:r>
    </w:p>
    <w:p w14:paraId="1B209C7F" w14:textId="77777777" w:rsidR="006A02D3" w:rsidRDefault="00BE4035" w:rsidP="006A02D3">
      <w:pPr>
        <w:spacing w:line="240" w:lineRule="auto"/>
        <w:ind w:left="120" w:hangingChars="50" w:hanging="120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“神的宣告并不意味着祂说出时审判就已经完成，而是表示第七碗审判是最后一碗，但其影响</w:t>
      </w:r>
    </w:p>
    <w:p w14:paraId="3151F494" w14:textId="720F2FB7" w:rsidR="00BE4035" w:rsidRPr="00BE4035" w:rsidRDefault="006A02D3" w:rsidP="006A02D3">
      <w:pPr>
        <w:spacing w:line="240" w:lineRule="auto"/>
        <w:ind w:left="120" w:hangingChars="50" w:hanging="12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lastRenderedPageBreak/>
        <w:t xml:space="preserve">      </w:t>
      </w:r>
      <w:r w:rsidR="00BE4035" w:rsidRPr="00BE4035">
        <w:rPr>
          <w:rFonts w:ascii="Microsoft YaHei UI" w:eastAsia="Microsoft YaHei UI" w:hAnsi="Microsoft YaHei UI" w:hint="eastAsia"/>
          <w:sz w:val="24"/>
        </w:rPr>
        <w:t>完全发挥。“—罗伯特·杰弗瑞斯</w:t>
      </w:r>
    </w:p>
    <w:p w14:paraId="30209CB2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18 又有闪电、声音、雷轰、大地震，自从地上有人以来，没有这样大、这样厉害的地震。 </w:t>
      </w:r>
    </w:p>
    <w:p w14:paraId="6E2824B7" w14:textId="257E3E5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“‘闪电、声音、雷轰，以及大地震’ 是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BE4035">
        <w:rPr>
          <w:rFonts w:ascii="Microsoft YaHei UI" w:eastAsia="Microsoft YaHei UI" w:hAnsi="Microsoft YaHei UI" w:hint="eastAsia"/>
          <w:sz w:val="24"/>
        </w:rPr>
        <w:t>的意象。这一表达在很大程度上源自出埃及记19:16–18，对西奈显现的描述。”--- G. K. 比尔</w:t>
      </w:r>
    </w:p>
    <w:p w14:paraId="15156856" w14:textId="4337D2BC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“事实上，人类历史上没有任何一次地震能与最终的那次地震相比，因为约翰告诉我们，其破坏力超过以往任何经历。约翰仍未完结对这场地震的描述，他发现言语不足以表达其程度，可译为‘如此巨大的地震，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E4035">
        <w:rPr>
          <w:rFonts w:ascii="Microsoft YaHei UI" w:eastAsia="Microsoft YaHei UI" w:hAnsi="Microsoft YaHei UI" w:hint="eastAsia"/>
          <w:sz w:val="24"/>
        </w:rPr>
        <w:t>。’” ---托马斯·施赖纳</w:t>
      </w:r>
    </w:p>
    <w:p w14:paraId="71505546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19 那大城裂为三段，列国的城也都倒塌了。神也想起巴比伦大城来，要把那盛自己烈怒的酒杯递给她。</w:t>
      </w:r>
    </w:p>
    <w:p w14:paraId="31E45AD0" w14:textId="6CFD949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那大城: 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大城</w:t>
      </w:r>
    </w:p>
    <w:p w14:paraId="207CA51F" w14:textId="06CF3F2D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“有人认为这里指的是耶路撒冷，这与撒迦利亚 14:4 相符，但更可能指罗马，因为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作为大城象征罗马（17:18；18:10, 16, 18, 19, 21）。同时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 xml:space="preserve"> ‘象征世界上一切政治、经济、社会学及文化中心’，从这个意义上讲，耶路撒冷与世上的诸城也包括在内。“---托马斯·施赖纳</w:t>
      </w:r>
    </w:p>
    <w:p w14:paraId="68D75BA5" w14:textId="6934A894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那大城裂为三段: 表示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28E3AA6D" w14:textId="20212A45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列国的城也都倒塌了：因为它们属于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大城这个邪恶的世界体系</w:t>
      </w:r>
    </w:p>
    <w:p w14:paraId="410DD723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神也想起巴比伦大城来：Babylon the great was remembered before God（NASB）</w:t>
      </w:r>
    </w:p>
    <w:p w14:paraId="4B0334C1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巴比伦大城在神面前被想起（或被记念）</w:t>
      </w:r>
    </w:p>
    <w:p w14:paraId="550B9E30" w14:textId="1911E28D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“原因在16:19b：‘巴比伦大城在神面前被纪念‘，这是闪米特语的委婉表达，意指神 ’记念‘ 她的</w:t>
      </w:r>
      <w:r w:rsidRPr="00BE4035">
        <w:rPr>
          <w:rFonts w:ascii="Microsoft YaHei UI" w:eastAsia="Microsoft YaHei UI" w:hAnsi="Microsoft YaHei UI" w:hint="eastAsia"/>
          <w:sz w:val="24"/>
        </w:rPr>
        <w:lastRenderedPageBreak/>
        <w:t>罪行。当神记念时，他必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。神赐她 ’盛满的酒杯‘，即神的烈怒之杯。“---格兰特·奥斯本</w:t>
      </w:r>
    </w:p>
    <w:p w14:paraId="39C07B9E" w14:textId="0BBFCB7A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“我们在此看到巴比伦的终结，但约翰随后回顾，以更宽广完整的视角描绘巴比伦的覆灭。可以说，17:1–19:5 对读者而言，是对这里描述对巴比伦审判的放大和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。“--托马斯·施赖纳</w:t>
      </w:r>
    </w:p>
    <w:p w14:paraId="2853309F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 xml:space="preserve">20 各海岛都逃避了，众山也不见了。 </w:t>
      </w:r>
    </w:p>
    <w:p w14:paraId="1A7CFD89" w14:textId="24408353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“群岛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，这通过生动的动词 ‘逃避‘ 来表达；群山也找不到。同样的概念可以追溯到 6:14，描述主的日子来临时：“山岭海岛都被挪移，离开本位”…此处群岛与群山的位移，在启示文学中象征现有受造界的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，也就是过去那种存在状态被除去。“---托马斯·施赖纳</w:t>
      </w:r>
    </w:p>
    <w:p w14:paraId="481725F8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21 又有大雹子从天落在人身上，每一个约重一他连得。为这雹子的灾极大，人就亵渎神。</w:t>
      </w:r>
    </w:p>
    <w:p w14:paraId="3B187396" w14:textId="25FD0089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冰雹象征神的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（出9:18–34；诗78:47–48）</w:t>
      </w:r>
    </w:p>
    <w:p w14:paraId="341708D3" w14:textId="47335F0B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“出埃及记中冰雹的灾祸再次出现，但这一次，它击中的不是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的国家，而是全世界所有与神对立的人（参见出9:19–35）。“--- G. K. 比尔</w:t>
      </w:r>
    </w:p>
    <w:p w14:paraId="72BA5D7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每一个约重一他连得：大约一百磅，90斤</w:t>
      </w:r>
    </w:p>
    <w:p w14:paraId="72A1989E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落在人身上：落在拜兽和兽像，并受兽印记的人身上</w:t>
      </w:r>
    </w:p>
    <w:p w14:paraId="3C68CA2D" w14:textId="13DBC3D3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“末日的地震在严重程度上超过人类历史上经历过的任何地震，末日的冰雹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。此灾难超越人类所见所知的一切。人本应悔改，但因其顽固与刚愎，拒绝这样做。“---托马斯·施赖纳</w:t>
      </w:r>
    </w:p>
    <w:p w14:paraId="1B210607" w14:textId="77777777" w:rsidR="00BE4035" w:rsidRPr="003F6177" w:rsidRDefault="00BE4035" w:rsidP="00BE4035">
      <w:pPr>
        <w:spacing w:line="240" w:lineRule="auto"/>
        <w:rPr>
          <w:rFonts w:ascii="Microsoft YaHei UI" w:eastAsia="Microsoft YaHei UI" w:hAnsi="Microsoft YaHei UI"/>
          <w:b/>
          <w:bCs/>
          <w:sz w:val="24"/>
        </w:rPr>
      </w:pPr>
      <w:r w:rsidRPr="003F6177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CF100AD" w14:textId="5EF71403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1.</w:t>
      </w:r>
      <w:r w:rsidRPr="00BE4035">
        <w:rPr>
          <w:rFonts w:ascii="Microsoft YaHei UI" w:eastAsia="Microsoft YaHei UI" w:hAnsi="Microsoft YaHei UI" w:hint="eastAsia"/>
          <w:sz w:val="24"/>
        </w:rPr>
        <w:tab/>
        <w:t>神比我们更有忍耐，但神最终会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24B3C74A" w14:textId="3E13678E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lastRenderedPageBreak/>
        <w:t>“一个从不在世界施行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E4035">
        <w:rPr>
          <w:rFonts w:ascii="Microsoft YaHei UI" w:eastAsia="Microsoft YaHei UI" w:hAnsi="Microsoft YaHei UI" w:hint="eastAsia"/>
          <w:sz w:val="24"/>
        </w:rPr>
        <w:t>的神，不是圣经中的神，而是我们自造的偶像。正如陶恕（A.W. Tozer）所观察到的：‘当神公义地行事时，他并不是在遵循独立标准，而仅仅是在特定情境中照自己的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行事。”—克雷格·基纳</w:t>
      </w:r>
    </w:p>
    <w:p w14:paraId="1FF11E94" w14:textId="6AAB6CE6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2.</w:t>
      </w:r>
      <w:r w:rsidRPr="00BE4035">
        <w:rPr>
          <w:rFonts w:ascii="Microsoft YaHei UI" w:eastAsia="Microsoft YaHei UI" w:hAnsi="Microsoft YaHei UI" w:hint="eastAsia"/>
          <w:sz w:val="24"/>
        </w:rPr>
        <w:tab/>
        <w:t>神不让我们以恶报恶，但他会照各人所行的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</w:p>
    <w:p w14:paraId="002ECC31" w14:textId="0F59AF4D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3.</w:t>
      </w:r>
      <w:r w:rsidRPr="00BE4035">
        <w:rPr>
          <w:rFonts w:ascii="Microsoft YaHei UI" w:eastAsia="Microsoft YaHei UI" w:hAnsi="Microsoft YaHei UI" w:hint="eastAsia"/>
          <w:sz w:val="24"/>
        </w:rPr>
        <w:tab/>
        <w:t>神施行审判不但伸张公义，而且给人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BE4035">
        <w:rPr>
          <w:rFonts w:ascii="Microsoft YaHei UI" w:eastAsia="Microsoft YaHei UI" w:hAnsi="Microsoft YaHei UI" w:hint="eastAsia"/>
          <w:sz w:val="24"/>
        </w:rPr>
        <w:t>的机会</w:t>
      </w:r>
    </w:p>
    <w:p w14:paraId="1E5C1EAA" w14:textId="1641BAC4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4.</w:t>
      </w:r>
      <w:r w:rsidRPr="00BE4035">
        <w:rPr>
          <w:rFonts w:ascii="Microsoft YaHei UI" w:eastAsia="Microsoft YaHei UI" w:hAnsi="Microsoft YaHei UI" w:hint="eastAsia"/>
          <w:sz w:val="24"/>
        </w:rPr>
        <w:tab/>
        <w:t>不要被假教师空洞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BE4035">
        <w:rPr>
          <w:rFonts w:ascii="Microsoft YaHei UI" w:eastAsia="Microsoft YaHei UI" w:hAnsi="Microsoft YaHei UI" w:hint="eastAsia"/>
          <w:sz w:val="24"/>
        </w:rPr>
        <w:t>的话所欺骗</w:t>
      </w:r>
    </w:p>
    <w:p w14:paraId="4F110F57" w14:textId="237387B6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5.</w:t>
      </w:r>
      <w:r w:rsidRPr="00BE4035">
        <w:rPr>
          <w:rFonts w:ascii="Microsoft YaHei UI" w:eastAsia="Microsoft YaHei UI" w:hAnsi="Microsoft YaHei UI" w:hint="eastAsia"/>
          <w:sz w:val="24"/>
        </w:rPr>
        <w:tab/>
        <w:t>不是所有的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BE4035">
        <w:rPr>
          <w:rFonts w:ascii="Microsoft YaHei UI" w:eastAsia="Microsoft YaHei UI" w:hAnsi="Microsoft YaHei UI" w:hint="eastAsia"/>
          <w:sz w:val="24"/>
        </w:rPr>
        <w:t>都是从神来的</w:t>
      </w:r>
    </w:p>
    <w:p w14:paraId="5C864B94" w14:textId="24AE8109" w:rsid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 w:rsidRPr="00BE4035">
        <w:rPr>
          <w:rFonts w:ascii="Microsoft YaHei UI" w:eastAsia="Microsoft YaHei UI" w:hAnsi="Microsoft YaHei UI" w:hint="eastAsia"/>
          <w:sz w:val="24"/>
        </w:rPr>
        <w:t>6.</w:t>
      </w:r>
      <w:r w:rsidRPr="00BE4035">
        <w:rPr>
          <w:rFonts w:ascii="Microsoft YaHei UI" w:eastAsia="Microsoft YaHei UI" w:hAnsi="Microsoft YaHei UI" w:hint="eastAsia"/>
          <w:sz w:val="24"/>
        </w:rPr>
        <w:tab/>
        <w:t>在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BE4035">
        <w:rPr>
          <w:rFonts w:ascii="Microsoft YaHei UI" w:eastAsia="Microsoft YaHei UI" w:hAnsi="Microsoft YaHei UI" w:hint="eastAsia"/>
          <w:sz w:val="24"/>
        </w:rPr>
        <w:t>上预备基督再来</w:t>
      </w:r>
    </w:p>
    <w:p w14:paraId="6276F94E" w14:textId="5040643B" w:rsidR="000F06BA" w:rsidRPr="00BE4035" w:rsidRDefault="000F06BA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7. 神不但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我们，而且将</w:t>
      </w:r>
      <w:r w:rsidR="006A02D3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现在的宇宙</w:t>
      </w:r>
    </w:p>
    <w:p w14:paraId="270E57D7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p w14:paraId="6C4C9C3C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p w14:paraId="386B0024" w14:textId="77777777" w:rsidR="00BE4035" w:rsidRPr="00BE4035" w:rsidRDefault="00BE4035" w:rsidP="00BE4035">
      <w:pPr>
        <w:spacing w:line="240" w:lineRule="auto"/>
        <w:rPr>
          <w:rFonts w:ascii="Microsoft YaHei UI" w:eastAsia="Microsoft YaHei UI" w:hAnsi="Microsoft YaHei UI"/>
          <w:sz w:val="24"/>
        </w:rPr>
      </w:pPr>
    </w:p>
    <w:sectPr w:rsidR="00BE4035" w:rsidRPr="00BE4035" w:rsidSect="00BE4035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F753" w14:textId="77777777" w:rsidR="00922E34" w:rsidRDefault="00922E34" w:rsidP="00BE4035">
      <w:pPr>
        <w:spacing w:after="0" w:line="240" w:lineRule="auto"/>
      </w:pPr>
      <w:r>
        <w:separator/>
      </w:r>
    </w:p>
  </w:endnote>
  <w:endnote w:type="continuationSeparator" w:id="0">
    <w:p w14:paraId="5843E2C4" w14:textId="77777777" w:rsidR="00922E34" w:rsidRDefault="00922E34" w:rsidP="00B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3401600"/>
      <w:docPartObj>
        <w:docPartGallery w:val="Page Numbers (Bottom of Page)"/>
        <w:docPartUnique/>
      </w:docPartObj>
    </w:sdtPr>
    <w:sdtContent>
      <w:p w14:paraId="17C5A8EE" w14:textId="1D3BC6A6" w:rsidR="00BE4035" w:rsidRDefault="00BE4035" w:rsidP="00415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B6757A" w14:textId="77777777" w:rsidR="00BE4035" w:rsidRDefault="00BE4035" w:rsidP="00BE4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7743480"/>
      <w:docPartObj>
        <w:docPartGallery w:val="Page Numbers (Bottom of Page)"/>
        <w:docPartUnique/>
      </w:docPartObj>
    </w:sdtPr>
    <w:sdtContent>
      <w:p w14:paraId="20F55166" w14:textId="7AD2E75F" w:rsidR="00BE4035" w:rsidRDefault="00BE4035" w:rsidP="00415C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2F105764" w14:textId="77777777" w:rsidR="00BE4035" w:rsidRDefault="00BE4035" w:rsidP="00BE4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C044" w14:textId="77777777" w:rsidR="00922E34" w:rsidRDefault="00922E34" w:rsidP="00BE4035">
      <w:pPr>
        <w:spacing w:after="0" w:line="240" w:lineRule="auto"/>
      </w:pPr>
      <w:r>
        <w:separator/>
      </w:r>
    </w:p>
  </w:footnote>
  <w:footnote w:type="continuationSeparator" w:id="0">
    <w:p w14:paraId="2490BE9A" w14:textId="77777777" w:rsidR="00922E34" w:rsidRDefault="00922E34" w:rsidP="00BE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35"/>
    <w:rsid w:val="000F06BA"/>
    <w:rsid w:val="00123C5D"/>
    <w:rsid w:val="0012451C"/>
    <w:rsid w:val="0016202A"/>
    <w:rsid w:val="003F0969"/>
    <w:rsid w:val="003F6177"/>
    <w:rsid w:val="004B3C89"/>
    <w:rsid w:val="004C61A9"/>
    <w:rsid w:val="005C411D"/>
    <w:rsid w:val="006A02D3"/>
    <w:rsid w:val="006C5BDB"/>
    <w:rsid w:val="006F3539"/>
    <w:rsid w:val="007940F6"/>
    <w:rsid w:val="007B2062"/>
    <w:rsid w:val="00856B57"/>
    <w:rsid w:val="00922E34"/>
    <w:rsid w:val="00B436E7"/>
    <w:rsid w:val="00BE4035"/>
    <w:rsid w:val="00C5780A"/>
    <w:rsid w:val="00E35FBC"/>
    <w:rsid w:val="00F879FA"/>
    <w:rsid w:val="00FE2A76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EB52A"/>
  <w15:chartTrackingRefBased/>
  <w15:docId w15:val="{F0E82CB9-FD14-9743-A084-8847A303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4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0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0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0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0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03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035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03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03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03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03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4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03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4035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E403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E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30</cp:revision>
  <dcterms:created xsi:type="dcterms:W3CDTF">2025-12-05T05:57:00Z</dcterms:created>
  <dcterms:modified xsi:type="dcterms:W3CDTF">2025-12-05T23:45:00Z</dcterms:modified>
</cp:coreProperties>
</file>